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F3" w:rsidRPr="00E73453" w:rsidRDefault="00013435" w:rsidP="000134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E6D61" w:rsidRPr="00E73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Эссе "Я заведующий детским садом </w:t>
      </w:r>
      <w:r w:rsidR="002B51F3" w:rsidRPr="00E7345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:rsidR="002B51F3" w:rsidRPr="00E73453" w:rsidRDefault="002B51F3" w:rsidP="000134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F3" w:rsidRPr="00E73453" w:rsidRDefault="002B51F3" w:rsidP="00013435">
      <w:pPr>
        <w:tabs>
          <w:tab w:val="left" w:pos="4111"/>
        </w:tabs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5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Хотеть недостаточно, надо действовать.</w:t>
      </w:r>
    </w:p>
    <w:p w:rsidR="002B51F3" w:rsidRPr="00E73453" w:rsidRDefault="00013435" w:rsidP="00013435">
      <w:pPr>
        <w:tabs>
          <w:tab w:val="left" w:pos="4111"/>
        </w:tabs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hyperlink r:id="rId4" w:history="1">
        <w:r w:rsidR="002B51F3" w:rsidRPr="00E734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Гёте И.</w:t>
        </w:r>
      </w:hyperlink>
    </w:p>
    <w:p w:rsidR="002B51F3" w:rsidRPr="00E73453" w:rsidRDefault="002B51F3" w:rsidP="00013435">
      <w:pPr>
        <w:tabs>
          <w:tab w:val="left" w:pos="4111"/>
        </w:tabs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1F3" w:rsidRPr="00E73453" w:rsidRDefault="002B51F3" w:rsidP="00013435">
      <w:pPr>
        <w:tabs>
          <w:tab w:val="left" w:pos="4111"/>
        </w:tabs>
        <w:spacing w:after="0" w:line="36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5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Истинный деятель, вступив на путь, сразу видит перед собой столько дела, что не станет жаловаться, что ему не дают делать, а непременно отыщет и успеет хоть что-нибудь сделать.</w:t>
      </w:r>
    </w:p>
    <w:p w:rsidR="002B51F3" w:rsidRPr="00E73453" w:rsidRDefault="00013435" w:rsidP="00013435">
      <w:pPr>
        <w:tabs>
          <w:tab w:val="left" w:pos="4111"/>
        </w:tabs>
        <w:spacing w:before="94" w:after="94" w:line="360" w:lineRule="auto"/>
        <w:ind w:left="4111" w:right="94" w:firstLine="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4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hyperlink r:id="rId5" w:history="1">
        <w:r w:rsidR="002B51F3" w:rsidRPr="00E734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Достоевский Ф. М.</w:t>
        </w:r>
      </w:hyperlink>
    </w:p>
    <w:p w:rsidR="002B51F3" w:rsidRPr="00E73453" w:rsidRDefault="002E6D61" w:rsidP="0001343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73453">
        <w:rPr>
          <w:sz w:val="28"/>
          <w:szCs w:val="28"/>
        </w:rPr>
        <w:t xml:space="preserve">В нашем </w:t>
      </w:r>
      <w:r w:rsidR="002B51F3" w:rsidRPr="00E73453">
        <w:rPr>
          <w:sz w:val="28"/>
          <w:szCs w:val="28"/>
        </w:rPr>
        <w:t xml:space="preserve"> мире существует профессий</w:t>
      </w:r>
      <w:r w:rsidRPr="00E73453">
        <w:rPr>
          <w:sz w:val="28"/>
          <w:szCs w:val="28"/>
        </w:rPr>
        <w:t xml:space="preserve"> множество</w:t>
      </w:r>
      <w:r w:rsidR="002B51F3" w:rsidRPr="00E73453">
        <w:rPr>
          <w:sz w:val="28"/>
          <w:szCs w:val="28"/>
        </w:rPr>
        <w:t xml:space="preserve">, и выбрать свою и на всю жизнь непросто. </w:t>
      </w:r>
      <w:r w:rsidRPr="00E73453">
        <w:rPr>
          <w:sz w:val="28"/>
          <w:szCs w:val="28"/>
        </w:rPr>
        <w:t>П</w:t>
      </w:r>
      <w:r w:rsidR="002B51F3" w:rsidRPr="00E73453">
        <w:rPr>
          <w:sz w:val="28"/>
          <w:szCs w:val="28"/>
        </w:rPr>
        <w:t>уть</w:t>
      </w:r>
      <w:r w:rsidRPr="00E73453">
        <w:rPr>
          <w:sz w:val="28"/>
          <w:szCs w:val="28"/>
        </w:rPr>
        <w:t xml:space="preserve"> у  каждого свой</w:t>
      </w:r>
      <w:r w:rsidR="002B51F3" w:rsidRPr="00E73453">
        <w:rPr>
          <w:sz w:val="28"/>
          <w:szCs w:val="28"/>
        </w:rPr>
        <w:t xml:space="preserve">. </w:t>
      </w:r>
      <w:r w:rsidR="00F75290" w:rsidRPr="00E73453">
        <w:rPr>
          <w:sz w:val="28"/>
          <w:szCs w:val="28"/>
        </w:rPr>
        <w:t xml:space="preserve"> И у каждого  с</w:t>
      </w:r>
      <w:r w:rsidR="002B51F3" w:rsidRPr="00E73453">
        <w:rPr>
          <w:sz w:val="28"/>
          <w:szCs w:val="28"/>
        </w:rPr>
        <w:t>вое призвание.</w:t>
      </w:r>
    </w:p>
    <w:p w:rsidR="00EE7ADA" w:rsidRPr="00E73453" w:rsidRDefault="002B51F3" w:rsidP="00013435">
      <w:pPr>
        <w:pStyle w:val="Default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>Мой путь</w:t>
      </w:r>
      <w:r w:rsidR="008F16AD"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профессию заведующего </w:t>
      </w:r>
      <w:r w:rsidR="00F75290"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>был долгим</w:t>
      </w:r>
      <w:r w:rsidR="00A417C7"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D1484F"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417C7"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>о</w:t>
      </w:r>
      <w:r w:rsidR="00D1484F" w:rsidRPr="00E73453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 помощника воспитателя до заведующего детским садом. </w:t>
      </w:r>
      <w:r w:rsidR="00D1484F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В детский сад я пришла</w:t>
      </w:r>
      <w:r w:rsidR="00EA5506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случайно, устроить сына в детский сад. Ребенка взяли с условием, что пойду работать помощником воспитателя</w:t>
      </w:r>
      <w:r w:rsidR="00C03CF6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, </w:t>
      </w:r>
      <w:r w:rsidR="00A417C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и я</w:t>
      </w:r>
      <w:r w:rsidR="00EE7ADA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согласилась. </w:t>
      </w:r>
      <w:r w:rsidR="00EA5506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И вот</w:t>
      </w:r>
      <w:r w:rsidR="00EE7ADA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</w:t>
      </w:r>
      <w:r w:rsidR="00EA5506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спустя несколько месяцев мне доверили деток как воспитателю</w:t>
      </w:r>
      <w:r w:rsidR="00A417C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 невозможно п</w:t>
      </w:r>
      <w:r w:rsidR="00D1484F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ередать какие чувства переполняли меня в начале педагогического пути. Помню, первое чувство</w:t>
      </w:r>
      <w:r w:rsid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</w:t>
      </w:r>
      <w:r w:rsidR="00D1484F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которое охватило меня</w:t>
      </w:r>
      <w:r w:rsid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</w:t>
      </w:r>
      <w:r w:rsidR="00D1484F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когда я начала работать с детьми – это </w:t>
      </w:r>
      <w:r w:rsidR="00E32BC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понимание того, что это очень маленькие дети и</w:t>
      </w:r>
      <w:r w:rsidR="00D1484F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неуверенность </w:t>
      </w:r>
      <w:r w:rsidR="00C03CF6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в себе</w:t>
      </w:r>
      <w:r w:rsidR="00EE7ADA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</w:t>
      </w:r>
      <w:r w:rsidR="00C03CF6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D1484F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в своих </w:t>
      </w:r>
      <w:r w:rsidR="00E32BC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собственных силах. В голове</w:t>
      </w:r>
      <w:r w:rsidR="00EE7ADA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крутились </w:t>
      </w:r>
      <w:r w:rsidR="00D1484F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вопросы: «А смогу ли я? Справлюсь ли?».</w:t>
      </w:r>
      <w:r w:rsidR="00527E4E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 Я работала и училась, постепенно переходя на более высокую ступень - воспитатель.</w:t>
      </w:r>
      <w:r w:rsidR="002D1B7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F75290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FE348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Быстро стало понятно</w:t>
      </w:r>
      <w:r w:rsidR="002D1B7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</w:t>
      </w:r>
      <w:r w:rsidR="00F03598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2D1B7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что</w:t>
      </w:r>
      <w:r w:rsidR="00FE348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быть педагогом</w:t>
      </w:r>
      <w:r w:rsidR="002D1B7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это мое, родное</w:t>
      </w:r>
      <w:r w:rsidR="00FE348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, </w:t>
      </w:r>
      <w:r w:rsidR="00F03598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детским садом я «заболела» навсегда.</w:t>
      </w:r>
      <w:r w:rsidR="00527E4E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Ст</w:t>
      </w:r>
      <w:r w:rsidR="00EA5506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аж моей пед</w:t>
      </w:r>
      <w:r w:rsidR="00FE348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агогической работы более 25 лет, я вполне состоялась как воспитатель</w:t>
      </w:r>
      <w:r w:rsidR="00E32BC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. За </w:t>
      </w:r>
      <w:r w:rsidR="00A8448A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годы работы</w:t>
      </w:r>
      <w:r w:rsidR="00E32BC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A8448A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я изнутри изучила весь процесс  и организацию дошкольного воспитания</w:t>
      </w:r>
      <w:r w:rsidR="00D87511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, </w:t>
      </w:r>
      <w:r w:rsidR="002D1B77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FE348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сформулировала цели и задачи </w:t>
      </w:r>
      <w:r w:rsidR="00D87511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работы</w:t>
      </w:r>
      <w:r w:rsidR="00FE348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 выявила пути решения педагогических задач</w:t>
      </w:r>
      <w:r w:rsidR="00D87511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.</w:t>
      </w:r>
      <w:r w:rsidR="00F03598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</w:t>
      </w:r>
      <w:r w:rsidR="00FE348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Каждое утро, приходя на работу, моим главным желанием было стать лучше, чем вчера, совершенствовать процесс своей деятельности, не стоять на месте</w:t>
      </w:r>
      <w:r w:rsidR="00F03598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FE348B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На моем педагогическом пути не </w:t>
      </w:r>
      <w:r w:rsidR="00FE348B" w:rsidRPr="00E7345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обошлось без наставника - э</w:t>
      </w:r>
      <w:r w:rsidR="00B700C0" w:rsidRPr="00E73453">
        <w:rPr>
          <w:rFonts w:ascii="Times New Roman" w:hAnsi="Times New Roman" w:cs="Times New Roman"/>
          <w:sz w:val="28"/>
          <w:szCs w:val="28"/>
          <w:lang w:val="ru-RU"/>
        </w:rPr>
        <w:t>то заведующий</w:t>
      </w:r>
      <w:r w:rsidR="00FE348B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детским садом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A37A38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37A38" w:rsidRPr="00E73453">
        <w:rPr>
          <w:rFonts w:ascii="Times New Roman" w:hAnsi="Times New Roman" w:cs="Times New Roman"/>
          <w:sz w:val="28"/>
          <w:szCs w:val="28"/>
          <w:lang w:val="ru-RU"/>
        </w:rPr>
        <w:t>Шендрик</w:t>
      </w:r>
      <w:proofErr w:type="spellEnd"/>
      <w:r w:rsidR="00A37A38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Людмила Петровна.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348B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Именно она стала моим вдохновителем, всегда помогала мне советом, </w:t>
      </w:r>
      <w:r w:rsidR="00AB359A" w:rsidRPr="00E73453">
        <w:rPr>
          <w:rFonts w:ascii="Times New Roman" w:hAnsi="Times New Roman" w:cs="Times New Roman"/>
          <w:sz w:val="28"/>
          <w:szCs w:val="28"/>
          <w:lang w:val="ru-RU"/>
        </w:rPr>
        <w:t>подбадривала в моих начинаниях, именно благодаря этому</w:t>
      </w:r>
      <w:r w:rsidR="00D34B82" w:rsidRPr="00E734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37A38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AB359A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r w:rsid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 что бы я ни</w:t>
      </w:r>
      <w:r w:rsidR="00A37A38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бралась, в каких бы конкурсах не уч</w:t>
      </w:r>
      <w:r w:rsidR="004B46FB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A37A38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ствовала, я всегда занимала призовые места. </w:t>
      </w:r>
      <w:r w:rsidR="00EE7ADA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Была признана лучшей по профессии. </w:t>
      </w:r>
      <w:r w:rsidR="00A37A38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 в 2012 году стала победителем районного конкурса </w:t>
      </w:r>
      <w:r w:rsidR="004B46FB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A37A38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Воспитатель года</w:t>
      </w:r>
      <w:r w:rsidR="004B46FB" w:rsidRPr="00E7345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EE7ADA" w:rsidRPr="00E7345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916B4" w:rsidRPr="00E73453" w:rsidRDefault="00A37A38" w:rsidP="00013435">
      <w:pPr>
        <w:pStyle w:val="Default"/>
        <w:spacing w:line="360" w:lineRule="auto"/>
        <w:ind w:firstLine="680"/>
        <w:jc w:val="both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</w:pPr>
      <w:r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В 2015 году я была назначена на должность заведующего. </w:t>
      </w:r>
      <w:r w:rsidR="00F3061C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Дошкольное обр</w:t>
      </w:r>
      <w:r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азование существует для детей, и </w:t>
      </w:r>
      <w:r w:rsidR="00F3061C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всё начинается с руководителя, с его способности</w:t>
      </w:r>
      <w:r w:rsidR="00F75290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</w:t>
      </w:r>
      <w:r w:rsidR="00F3061C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 создать условия для </w:t>
      </w:r>
      <w:r w:rsidR="00F75290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комфортного пребывания  дошкольн</w:t>
      </w:r>
      <w:r w:rsidR="00F3061C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иков в детском саду</w:t>
      </w:r>
      <w:r w:rsidR="004B46FB" w:rsidRPr="00E73453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val="ru-RU" w:eastAsia="ru-RU" w:bidi="ar-SA"/>
        </w:rPr>
        <w:t>,</w:t>
      </w:r>
      <w:r w:rsidR="00F75290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условия для самореализации педагогов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F6015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Я решила быть для окружающих меня людей наставником, который бы помогал поверить в себя</w:t>
      </w:r>
      <w:r w:rsidR="00F75290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>Сегодня руководитель должен выполнять множество обязанностей, установленных законом, практическими кодексами, правительственными директивами,  управлять организацией. Я точно знаю, что достичь результата можно не с помощью других людей, а вместе с ними. Для этого</w:t>
      </w:r>
      <w:r w:rsidR="00EE7ADA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было 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создать рабочий климат и подходы, основанные на доверии и сотрудничестве, возможность для других к дальнейшему самообразованию и совершенствованию своей профессиональной деятельности. </w:t>
      </w:r>
      <w:r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6015" w:rsidRPr="00E73453">
        <w:rPr>
          <w:rFonts w:ascii="Times New Roman" w:hAnsi="Times New Roman" w:cs="Times New Roman"/>
          <w:sz w:val="28"/>
          <w:szCs w:val="28"/>
          <w:lang w:val="ru-RU"/>
        </w:rPr>
        <w:t>Сегодня со мной  х</w:t>
      </w:r>
      <w:r w:rsidR="00EE7ADA" w:rsidRPr="00E73453">
        <w:rPr>
          <w:rFonts w:ascii="Times New Roman" w:hAnsi="Times New Roman" w:cs="Times New Roman"/>
          <w:sz w:val="28"/>
          <w:szCs w:val="28"/>
          <w:lang w:val="ru-RU"/>
        </w:rPr>
        <w:t>орошая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94132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грамотная команда педагогов, которые отлично показывают себя в различных профессиональных конкурсах, повышают свою </w:t>
      </w:r>
      <w:r w:rsidR="00F94132" w:rsidRPr="00E73453">
        <w:rPr>
          <w:rFonts w:ascii="Times New Roman" w:hAnsi="Times New Roman" w:cs="Times New Roman"/>
          <w:sz w:val="28"/>
          <w:szCs w:val="28"/>
          <w:lang w:val="ru-RU"/>
        </w:rPr>
        <w:t xml:space="preserve">профессиональную </w:t>
      </w:r>
      <w:r w:rsidR="004B46FB" w:rsidRPr="00E73453">
        <w:rPr>
          <w:rFonts w:ascii="Times New Roman" w:hAnsi="Times New Roman" w:cs="Times New Roman"/>
          <w:sz w:val="28"/>
          <w:szCs w:val="28"/>
          <w:lang w:val="ru-RU"/>
        </w:rPr>
        <w:t>квалификацию</w:t>
      </w:r>
      <w:r w:rsidR="00F94132" w:rsidRPr="00E73453">
        <w:rPr>
          <w:rFonts w:ascii="Times New Roman" w:hAnsi="Times New Roman" w:cs="Times New Roman"/>
          <w:sz w:val="28"/>
          <w:szCs w:val="28"/>
          <w:lang w:val="ru-RU"/>
        </w:rPr>
        <w:t>, реализует различные проекты.</w:t>
      </w:r>
    </w:p>
    <w:p w:rsidR="00F916B4" w:rsidRPr="00E73453" w:rsidRDefault="00F916B4" w:rsidP="0001343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453">
        <w:rPr>
          <w:rFonts w:ascii="Times New Roman" w:hAnsi="Times New Roman"/>
          <w:sz w:val="28"/>
          <w:szCs w:val="28"/>
        </w:rPr>
        <w:t xml:space="preserve">За </w:t>
      </w:r>
      <w:r w:rsidR="00D87511" w:rsidRPr="00E73453">
        <w:rPr>
          <w:rFonts w:ascii="Times New Roman" w:hAnsi="Times New Roman"/>
          <w:sz w:val="28"/>
          <w:szCs w:val="28"/>
        </w:rPr>
        <w:t>четыре года</w:t>
      </w:r>
      <w:r w:rsidRPr="00E73453">
        <w:rPr>
          <w:rFonts w:ascii="Times New Roman" w:hAnsi="Times New Roman"/>
          <w:sz w:val="28"/>
          <w:szCs w:val="28"/>
        </w:rPr>
        <w:t xml:space="preserve"> управленческой работы я определила </w:t>
      </w:r>
      <w:r w:rsidR="00F3061C" w:rsidRPr="00E73453">
        <w:rPr>
          <w:rFonts w:ascii="Times New Roman" w:hAnsi="Times New Roman"/>
          <w:sz w:val="28"/>
          <w:szCs w:val="28"/>
        </w:rPr>
        <w:t>для себя некоторые особенности</w:t>
      </w:r>
      <w:r w:rsidRPr="00E73453">
        <w:rPr>
          <w:rFonts w:ascii="Times New Roman" w:hAnsi="Times New Roman"/>
          <w:sz w:val="28"/>
          <w:szCs w:val="28"/>
        </w:rPr>
        <w:t>, которыми должен обладать руководитель:</w:t>
      </w:r>
    </w:p>
    <w:p w:rsidR="00F916B4" w:rsidRPr="00E73453" w:rsidRDefault="00F916B4" w:rsidP="0001343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453">
        <w:rPr>
          <w:rFonts w:ascii="Times New Roman" w:hAnsi="Times New Roman"/>
          <w:sz w:val="28"/>
          <w:szCs w:val="28"/>
        </w:rPr>
        <w:t>- быть примером для подчиненных, коллеги всегда ориентируются на поведение руководителя,</w:t>
      </w:r>
    </w:p>
    <w:p w:rsidR="00F916B4" w:rsidRPr="00E73453" w:rsidRDefault="00F916B4" w:rsidP="0001343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453">
        <w:rPr>
          <w:rFonts w:ascii="Times New Roman" w:hAnsi="Times New Roman"/>
          <w:sz w:val="28"/>
          <w:szCs w:val="28"/>
        </w:rPr>
        <w:t xml:space="preserve">- быть хорошим психологом, уметь разбираться в людях, знать их сильные и слабые стороны, максимально дипломатично решать возникшие конфликты </w:t>
      </w:r>
    </w:p>
    <w:p w:rsidR="00F916B4" w:rsidRPr="00E73453" w:rsidRDefault="00F916B4" w:rsidP="0001343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453">
        <w:rPr>
          <w:rFonts w:ascii="Times New Roman" w:hAnsi="Times New Roman"/>
          <w:sz w:val="28"/>
          <w:szCs w:val="28"/>
        </w:rPr>
        <w:t xml:space="preserve">- уметь держать баланс между строгостью </w:t>
      </w:r>
      <w:r w:rsidR="00D87511" w:rsidRPr="00E73453">
        <w:rPr>
          <w:rFonts w:ascii="Times New Roman" w:hAnsi="Times New Roman"/>
          <w:sz w:val="28"/>
          <w:szCs w:val="28"/>
        </w:rPr>
        <w:t>и дружескими взаимоотношениями.</w:t>
      </w:r>
    </w:p>
    <w:p w:rsidR="00F3061C" w:rsidRPr="00E73453" w:rsidRDefault="00F3061C" w:rsidP="0001343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73453">
        <w:rPr>
          <w:rFonts w:ascii="Times New Roman" w:hAnsi="Times New Roman"/>
          <w:sz w:val="28"/>
          <w:szCs w:val="28"/>
        </w:rPr>
        <w:t xml:space="preserve">Я </w:t>
      </w:r>
      <w:r w:rsidR="006F6015" w:rsidRPr="00E73453">
        <w:rPr>
          <w:rFonts w:ascii="Times New Roman" w:hAnsi="Times New Roman"/>
          <w:sz w:val="28"/>
          <w:szCs w:val="28"/>
        </w:rPr>
        <w:t>–</w:t>
      </w:r>
      <w:r w:rsidRPr="00E73453">
        <w:rPr>
          <w:rFonts w:ascii="Times New Roman" w:hAnsi="Times New Roman"/>
          <w:sz w:val="28"/>
          <w:szCs w:val="28"/>
        </w:rPr>
        <w:t xml:space="preserve"> заведующий</w:t>
      </w:r>
      <w:r w:rsidR="006F6015" w:rsidRPr="00E73453">
        <w:rPr>
          <w:rFonts w:ascii="Times New Roman" w:hAnsi="Times New Roman"/>
          <w:sz w:val="28"/>
          <w:szCs w:val="28"/>
        </w:rPr>
        <w:t xml:space="preserve"> детским садом.</w:t>
      </w:r>
      <w:r w:rsidRPr="00E73453">
        <w:rPr>
          <w:rFonts w:ascii="Times New Roman" w:hAnsi="Times New Roman"/>
          <w:sz w:val="28"/>
          <w:szCs w:val="28"/>
        </w:rPr>
        <w:t xml:space="preserve"> Но прежде всего – человек, со свои</w:t>
      </w:r>
      <w:r w:rsidR="006F6015" w:rsidRPr="00E73453">
        <w:rPr>
          <w:rFonts w:ascii="Times New Roman" w:hAnsi="Times New Roman"/>
          <w:sz w:val="28"/>
          <w:szCs w:val="28"/>
        </w:rPr>
        <w:t xml:space="preserve">ми плюсами и минусами. </w:t>
      </w:r>
      <w:proofErr w:type="gramStart"/>
      <w:r w:rsidR="006F6015" w:rsidRPr="00E73453">
        <w:rPr>
          <w:rFonts w:ascii="Times New Roman" w:hAnsi="Times New Roman"/>
          <w:sz w:val="28"/>
          <w:szCs w:val="28"/>
        </w:rPr>
        <w:t xml:space="preserve">Я  не боюсь смеяться, если мне </w:t>
      </w:r>
      <w:r w:rsidRPr="00E73453">
        <w:rPr>
          <w:rFonts w:ascii="Times New Roman" w:hAnsi="Times New Roman"/>
          <w:sz w:val="28"/>
          <w:szCs w:val="28"/>
        </w:rPr>
        <w:t xml:space="preserve"> в</w:t>
      </w:r>
      <w:r w:rsidR="00D34B82" w:rsidRPr="00E73453">
        <w:rPr>
          <w:rFonts w:ascii="Times New Roman" w:hAnsi="Times New Roman"/>
          <w:sz w:val="28"/>
          <w:szCs w:val="28"/>
        </w:rPr>
        <w:t>есело, плакать, когда грустно,</w:t>
      </w:r>
      <w:r w:rsidRPr="00E73453">
        <w:rPr>
          <w:rFonts w:ascii="Times New Roman" w:hAnsi="Times New Roman"/>
          <w:sz w:val="28"/>
          <w:szCs w:val="28"/>
        </w:rPr>
        <w:t xml:space="preserve"> </w:t>
      </w:r>
      <w:r w:rsidRPr="00E73453">
        <w:rPr>
          <w:rFonts w:ascii="Times New Roman" w:hAnsi="Times New Roman"/>
          <w:sz w:val="28"/>
          <w:szCs w:val="28"/>
        </w:rPr>
        <w:lastRenderedPageBreak/>
        <w:t>когда тяжело,</w:t>
      </w:r>
      <w:r w:rsidR="008F16AD" w:rsidRPr="00E73453">
        <w:rPr>
          <w:rFonts w:ascii="Times New Roman" w:hAnsi="Times New Roman"/>
          <w:sz w:val="28"/>
          <w:szCs w:val="28"/>
        </w:rPr>
        <w:t xml:space="preserve"> искать поддержки,</w:t>
      </w:r>
      <w:r w:rsidRPr="00E73453">
        <w:rPr>
          <w:rFonts w:ascii="Times New Roman" w:hAnsi="Times New Roman"/>
          <w:sz w:val="28"/>
          <w:szCs w:val="28"/>
        </w:rPr>
        <w:t xml:space="preserve"> ра</w:t>
      </w:r>
      <w:r w:rsidR="006F6015" w:rsidRPr="00E73453">
        <w:rPr>
          <w:rFonts w:ascii="Times New Roman" w:hAnsi="Times New Roman"/>
          <w:sz w:val="28"/>
          <w:szCs w:val="28"/>
        </w:rPr>
        <w:t xml:space="preserve">доваться, когда что-то удается, потому что уверена:  </w:t>
      </w:r>
      <w:r w:rsidRPr="00E73453">
        <w:rPr>
          <w:rFonts w:ascii="Times New Roman" w:hAnsi="Times New Roman"/>
          <w:sz w:val="28"/>
          <w:szCs w:val="28"/>
        </w:rPr>
        <w:t xml:space="preserve"> кто со мной рядом, понимают, что я такой же человек, </w:t>
      </w:r>
      <w:r w:rsidR="00013435" w:rsidRPr="00E73453">
        <w:rPr>
          <w:rFonts w:ascii="Times New Roman" w:hAnsi="Times New Roman"/>
          <w:sz w:val="28"/>
          <w:szCs w:val="28"/>
        </w:rPr>
        <w:t xml:space="preserve"> как и они</w:t>
      </w:r>
      <w:r w:rsidR="008F16AD" w:rsidRPr="00E73453">
        <w:rPr>
          <w:rFonts w:ascii="Times New Roman" w:hAnsi="Times New Roman"/>
          <w:sz w:val="28"/>
          <w:szCs w:val="28"/>
        </w:rPr>
        <w:t>.</w:t>
      </w:r>
      <w:proofErr w:type="gramEnd"/>
    </w:p>
    <w:p w:rsidR="00F3061C" w:rsidRPr="00E73453" w:rsidRDefault="00F3061C" w:rsidP="00013435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3453">
        <w:rPr>
          <w:rFonts w:ascii="Times New Roman" w:hAnsi="Times New Roman"/>
          <w:sz w:val="28"/>
          <w:szCs w:val="28"/>
        </w:rPr>
        <w:t>На мой взгляд, всё самое важное ещё только начинается, и впереди так много нового, интересного и непо</w:t>
      </w:r>
      <w:r w:rsidR="00C03CF6" w:rsidRPr="00E73453">
        <w:rPr>
          <w:rFonts w:ascii="Times New Roman" w:hAnsi="Times New Roman"/>
          <w:sz w:val="28"/>
          <w:szCs w:val="28"/>
        </w:rPr>
        <w:t>знанного, впереди целая жизнь. И</w:t>
      </w:r>
      <w:r w:rsidRPr="00E73453">
        <w:rPr>
          <w:rFonts w:ascii="Times New Roman" w:hAnsi="Times New Roman"/>
          <w:sz w:val="28"/>
          <w:szCs w:val="28"/>
        </w:rPr>
        <w:t xml:space="preserve"> как говорил И. Кант: «Работа – лучший способ наслаждаться жизнью». И я хочу наслаждаться ею, а детский сад позволяет мне это сделать. Детский сад для меня</w:t>
      </w:r>
      <w:r w:rsidR="00013435" w:rsidRPr="00E73453">
        <w:rPr>
          <w:rFonts w:ascii="Times New Roman" w:hAnsi="Times New Roman"/>
          <w:sz w:val="28"/>
          <w:szCs w:val="28"/>
        </w:rPr>
        <w:t xml:space="preserve"> </w:t>
      </w:r>
      <w:r w:rsidRPr="00E73453">
        <w:rPr>
          <w:rFonts w:ascii="Times New Roman" w:hAnsi="Times New Roman"/>
          <w:sz w:val="28"/>
          <w:szCs w:val="28"/>
        </w:rPr>
        <w:t>–</w:t>
      </w:r>
      <w:r w:rsidR="00013435" w:rsidRPr="00E73453">
        <w:rPr>
          <w:rFonts w:ascii="Times New Roman" w:hAnsi="Times New Roman"/>
          <w:sz w:val="28"/>
          <w:szCs w:val="28"/>
        </w:rPr>
        <w:t xml:space="preserve"> это </w:t>
      </w:r>
      <w:r w:rsidRPr="00E73453">
        <w:rPr>
          <w:rFonts w:ascii="Times New Roman" w:hAnsi="Times New Roman"/>
          <w:sz w:val="28"/>
          <w:szCs w:val="28"/>
        </w:rPr>
        <w:t>мой дом,</w:t>
      </w:r>
      <w:r w:rsidR="00D34B82" w:rsidRPr="00E73453">
        <w:rPr>
          <w:rFonts w:ascii="Times New Roman" w:hAnsi="Times New Roman"/>
          <w:sz w:val="28"/>
          <w:szCs w:val="28"/>
        </w:rPr>
        <w:t xml:space="preserve"> мои дети, моя жизнь</w:t>
      </w:r>
      <w:r w:rsidR="008F16AD" w:rsidRPr="00E73453">
        <w:rPr>
          <w:rFonts w:ascii="Times New Roman" w:hAnsi="Times New Roman"/>
          <w:sz w:val="28"/>
          <w:szCs w:val="28"/>
        </w:rPr>
        <w:t>, г</w:t>
      </w:r>
      <w:r w:rsidRPr="00E73453">
        <w:rPr>
          <w:rFonts w:ascii="Times New Roman" w:hAnsi="Times New Roman"/>
          <w:sz w:val="28"/>
          <w:szCs w:val="28"/>
        </w:rPr>
        <w:t>де каждый день происходят важные события и удивительные открытия.</w:t>
      </w:r>
    </w:p>
    <w:p w:rsidR="00F916B4" w:rsidRPr="00E73453" w:rsidRDefault="00F916B4" w:rsidP="00013435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73453">
        <w:rPr>
          <w:sz w:val="28"/>
          <w:szCs w:val="28"/>
        </w:rPr>
        <w:t xml:space="preserve">Великий педагог К.Д. Ушинский говорил: «Если вы удачно  выберете труд и вложите в него всю душу, то счастье само отыщет вас». Эти слова я </w:t>
      </w:r>
      <w:r w:rsidR="003563FC" w:rsidRPr="00E73453">
        <w:rPr>
          <w:sz w:val="28"/>
          <w:szCs w:val="28"/>
        </w:rPr>
        <w:t>несу</w:t>
      </w:r>
      <w:r w:rsidRPr="00E73453">
        <w:rPr>
          <w:sz w:val="28"/>
          <w:szCs w:val="28"/>
        </w:rPr>
        <w:t xml:space="preserve"> через всю свою жизнь.</w:t>
      </w:r>
    </w:p>
    <w:p w:rsidR="00C41419" w:rsidRPr="00E73453" w:rsidRDefault="00E73453" w:rsidP="00F916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511" w:rsidRPr="00E73453" w:rsidRDefault="00D875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511" w:rsidRPr="00E73453" w:rsidSect="00E73453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1F3"/>
    <w:rsid w:val="00013435"/>
    <w:rsid w:val="0017330A"/>
    <w:rsid w:val="001800AD"/>
    <w:rsid w:val="002B51F3"/>
    <w:rsid w:val="002D1B77"/>
    <w:rsid w:val="002E6D61"/>
    <w:rsid w:val="003563FC"/>
    <w:rsid w:val="00430928"/>
    <w:rsid w:val="004B46FB"/>
    <w:rsid w:val="00527E4E"/>
    <w:rsid w:val="005B20EA"/>
    <w:rsid w:val="006F6015"/>
    <w:rsid w:val="008464E9"/>
    <w:rsid w:val="008F16AD"/>
    <w:rsid w:val="009D1961"/>
    <w:rsid w:val="009F6039"/>
    <w:rsid w:val="00A37A38"/>
    <w:rsid w:val="00A417C7"/>
    <w:rsid w:val="00A8448A"/>
    <w:rsid w:val="00AB359A"/>
    <w:rsid w:val="00B02C52"/>
    <w:rsid w:val="00B700C0"/>
    <w:rsid w:val="00C03CF6"/>
    <w:rsid w:val="00CF4313"/>
    <w:rsid w:val="00D1484F"/>
    <w:rsid w:val="00D34B82"/>
    <w:rsid w:val="00D87511"/>
    <w:rsid w:val="00E32BC7"/>
    <w:rsid w:val="00E73453"/>
    <w:rsid w:val="00E7494A"/>
    <w:rsid w:val="00EA5506"/>
    <w:rsid w:val="00EE7ADA"/>
    <w:rsid w:val="00F03598"/>
    <w:rsid w:val="00F3061C"/>
    <w:rsid w:val="00F75290"/>
    <w:rsid w:val="00F8486C"/>
    <w:rsid w:val="00F916B4"/>
    <w:rsid w:val="00F94132"/>
    <w:rsid w:val="00FE0A4E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51F3"/>
    <w:rPr>
      <w:color w:val="0000FF"/>
      <w:u w:val="single"/>
    </w:rPr>
  </w:style>
  <w:style w:type="paragraph" w:styleId="a5">
    <w:name w:val="No Spacing"/>
    <w:aliases w:val="основа,Без интервала1"/>
    <w:basedOn w:val="a"/>
    <w:link w:val="a6"/>
    <w:qFormat/>
    <w:rsid w:val="00F916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rsid w:val="00F916B4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3061C"/>
    <w:pPr>
      <w:widowControl w:val="0"/>
      <w:suppressAutoHyphens/>
      <w:spacing w:after="0" w:line="240" w:lineRule="auto"/>
    </w:pPr>
    <w:rPr>
      <w:rFonts w:ascii="Arial" w:eastAsia="Andale Sans UI" w:hAnsi="Arial" w:cs="Tahoma"/>
      <w:color w:val="000000"/>
      <w:kern w:val="2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orism.su/avtor/262.html" TargetMode="External"/><Relationship Id="rId4" Type="http://schemas.openxmlformats.org/officeDocument/2006/relationships/hyperlink" Target="http://www.aforism.su/avtor/1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Вырубай страшна</dc:creator>
  <cp:lastModifiedBy>RePack by SPecialiST</cp:lastModifiedBy>
  <cp:revision>10</cp:revision>
  <dcterms:created xsi:type="dcterms:W3CDTF">2019-11-08T09:14:00Z</dcterms:created>
  <dcterms:modified xsi:type="dcterms:W3CDTF">2019-11-26T06:42:00Z</dcterms:modified>
</cp:coreProperties>
</file>